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天河区法律援助志愿者申请表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Arial" w:hAnsi="Arial" w:eastAsia="宋体" w:cs="Arial"/>
          <w:b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33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1417"/>
        <w:gridCol w:w="90"/>
        <w:gridCol w:w="1073"/>
        <w:gridCol w:w="127"/>
        <w:gridCol w:w="1036"/>
        <w:gridCol w:w="1290"/>
        <w:gridCol w:w="1230"/>
        <w:gridCol w:w="76"/>
        <w:gridCol w:w="16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6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（一寸照片）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91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26" w:hRule="atLeast"/>
          <w:jc w:val="center"/>
        </w:trPr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36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机号码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96" w:hRule="atLeast"/>
          <w:jc w:val="center"/>
        </w:trPr>
        <w:tc>
          <w:tcPr>
            <w:tcW w:w="93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意愿项目（勾选，如有相关资质证书则填写相关信息）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法律服务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□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执业类别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执业证号</w:t>
            </w:r>
          </w:p>
        </w:tc>
        <w:tc>
          <w:tcPr>
            <w:tcW w:w="2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语言翻译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□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业务专长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等级或工作年限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76" w:hRule="atLeast"/>
          <w:jc w:val="center"/>
        </w:trPr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130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心理疏导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□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业务专长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等级或工作年限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56" w:hRule="atLeast"/>
          <w:jc w:val="center"/>
        </w:trPr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130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盲文、手语翻译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□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业务专长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等级或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78" w:hRule="atLeast"/>
          <w:jc w:val="center"/>
        </w:trPr>
        <w:tc>
          <w:tcPr>
            <w:tcW w:w="93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2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资格审查声明（请勾选确认）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  <w:jc w:val="center"/>
        </w:trPr>
        <w:tc>
          <w:tcPr>
            <w:tcW w:w="93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82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无民事行为能力或限制民事行为能力☐ 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82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无因故意犯罪受过刑事处罚☐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9" w:hRule="atLeast"/>
          <w:jc w:val="center"/>
        </w:trPr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个人简介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（可附页）</w:t>
            </w:r>
          </w:p>
        </w:tc>
        <w:tc>
          <w:tcPr>
            <w:tcW w:w="65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3" w:hRule="atLeast"/>
          <w:jc w:val="center"/>
        </w:trPr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报名者需要说明的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事  项</w:t>
            </w:r>
          </w:p>
        </w:tc>
        <w:tc>
          <w:tcPr>
            <w:tcW w:w="65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上述所填写的内容和报名时所提供的材料是真实可靠的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如有虚假等不实情况，则取消被录取的资格，责任由本人自负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  <w:t>手写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FF000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报名人(签名)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日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1701" w:footer="1587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Segoe Print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D15C2"/>
    <w:rsid w:val="03064E49"/>
    <w:rsid w:val="050C3E41"/>
    <w:rsid w:val="06555525"/>
    <w:rsid w:val="077E490E"/>
    <w:rsid w:val="079A5EB4"/>
    <w:rsid w:val="09656962"/>
    <w:rsid w:val="0E745C7B"/>
    <w:rsid w:val="109E0CC1"/>
    <w:rsid w:val="112E68E8"/>
    <w:rsid w:val="1160524D"/>
    <w:rsid w:val="13A16C4A"/>
    <w:rsid w:val="13CC6D3C"/>
    <w:rsid w:val="13E91C5F"/>
    <w:rsid w:val="16142591"/>
    <w:rsid w:val="19055FF6"/>
    <w:rsid w:val="1A8D63D8"/>
    <w:rsid w:val="1B222AE3"/>
    <w:rsid w:val="1C92668E"/>
    <w:rsid w:val="1CD86F62"/>
    <w:rsid w:val="214446E2"/>
    <w:rsid w:val="2245433C"/>
    <w:rsid w:val="24272FD1"/>
    <w:rsid w:val="247765C9"/>
    <w:rsid w:val="25284D68"/>
    <w:rsid w:val="27DA73A5"/>
    <w:rsid w:val="29663B61"/>
    <w:rsid w:val="29DD7E9C"/>
    <w:rsid w:val="2A180789"/>
    <w:rsid w:val="2A6857E6"/>
    <w:rsid w:val="2A7D15C2"/>
    <w:rsid w:val="2AB901A3"/>
    <w:rsid w:val="2F863BF1"/>
    <w:rsid w:val="31020CC1"/>
    <w:rsid w:val="310356B1"/>
    <w:rsid w:val="34223E65"/>
    <w:rsid w:val="36295B24"/>
    <w:rsid w:val="37BF2F82"/>
    <w:rsid w:val="38382E2A"/>
    <w:rsid w:val="385D6960"/>
    <w:rsid w:val="38964DD0"/>
    <w:rsid w:val="3ECB51E2"/>
    <w:rsid w:val="42887027"/>
    <w:rsid w:val="44127708"/>
    <w:rsid w:val="45614771"/>
    <w:rsid w:val="457F0FBC"/>
    <w:rsid w:val="45C52661"/>
    <w:rsid w:val="46893CAC"/>
    <w:rsid w:val="49F402CA"/>
    <w:rsid w:val="49FC7CFE"/>
    <w:rsid w:val="4A1E601C"/>
    <w:rsid w:val="4AAB008E"/>
    <w:rsid w:val="4C5A1656"/>
    <w:rsid w:val="4DA05682"/>
    <w:rsid w:val="4E2F0876"/>
    <w:rsid w:val="4F7B0EF6"/>
    <w:rsid w:val="55AD3238"/>
    <w:rsid w:val="55C044C9"/>
    <w:rsid w:val="592040DA"/>
    <w:rsid w:val="59AB5D2C"/>
    <w:rsid w:val="5A196CD6"/>
    <w:rsid w:val="5D9E1F37"/>
    <w:rsid w:val="5FEB3D73"/>
    <w:rsid w:val="60FA5CC7"/>
    <w:rsid w:val="61E47AAB"/>
    <w:rsid w:val="638A5D2A"/>
    <w:rsid w:val="652D36D3"/>
    <w:rsid w:val="65CA6475"/>
    <w:rsid w:val="668C5131"/>
    <w:rsid w:val="6BF13703"/>
    <w:rsid w:val="71262265"/>
    <w:rsid w:val="75B22E82"/>
    <w:rsid w:val="779020E6"/>
    <w:rsid w:val="785C1006"/>
    <w:rsid w:val="7B541ECF"/>
    <w:rsid w:val="7D836F1B"/>
    <w:rsid w:val="7EDC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1327</Words>
  <Characters>1361</Characters>
  <Lines>0</Lines>
  <Paragraphs>0</Paragraphs>
  <TotalTime>0</TotalTime>
  <ScaleCrop>false</ScaleCrop>
  <LinksUpToDate>false</LinksUpToDate>
  <CharactersWithSpaces>1447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2025-06-09T02:24:00Z</dcterms:created>
  <dc:creator>舒文</dc:creator>
  <cp:lastModifiedBy>未定义</cp:lastModifiedBy>
  <cp:lastPrinted>2025-06-16T09:09:00Z</cp:lastPrinted>
  <dcterms:modified xsi:type="dcterms:W3CDTF">2025-07-04T07:33:09Z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9BAF5DC62CB1477499E2CAA889861247</vt:lpwstr>
  </property>
  <property fmtid="{D5CDD505-2E9C-101B-9397-08002B2CF9AE}" pid="4" name="KSOTemplateDocerSaveRecord">
    <vt:lpwstr>eyJoZGlkIjoiYjA4MzEyNTkzMTcyMzUxYzAxNTA0ZWYyMzExNTIzMzAiLCJ1c2VySWQiOiIyNDc0NTg0NTkifQ==</vt:lpwstr>
  </property>
</Properties>
</file>